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718CEEEC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</w:t>
      </w:r>
      <w:r w:rsidR="00747645">
        <w:rPr>
          <w:rFonts w:cs="Arial"/>
          <w:b/>
          <w:iCs/>
          <w:szCs w:val="22"/>
        </w:rPr>
        <w:t>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59C0832E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014B1D" w:rsidRPr="00014B1D">
        <w:rPr>
          <w:rFonts w:cs="Arial"/>
          <w:b/>
          <w:color w:val="0070C0"/>
        </w:rPr>
        <w:t>Wykonanie dokumentacji projektowej oraz budowa przyłączy gazu ś/c w m. Niemcz, Aleja Adama Mickiewicza dz. nr 112/26, 112/27, ul. Władysława Reymonta dz. nr 131/46,  ul. Łowiecka dz. nr 6/64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5DEED13E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C04B20">
        <w:rPr>
          <w:b/>
          <w:color w:val="0070C0"/>
        </w:rPr>
        <w:t>Nr Zapytania ofertowego</w:t>
      </w:r>
      <w:r w:rsidR="00186BC4" w:rsidRPr="00C04B20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C04B20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E44835">
        <w:rPr>
          <w:b/>
          <w:color w:val="0070C0"/>
        </w:rPr>
        <w:t>PSG/</w:t>
      </w:r>
      <w:r w:rsidR="00663798" w:rsidRPr="005D40B0">
        <w:rPr>
          <w:b/>
          <w:color w:val="0070C0"/>
        </w:rPr>
        <w:t>2/00</w:t>
      </w:r>
      <w:r w:rsidR="005D40B0" w:rsidRPr="005D40B0">
        <w:rPr>
          <w:b/>
          <w:color w:val="0070C0"/>
        </w:rPr>
        <w:t>2099</w:t>
      </w:r>
      <w:r w:rsidR="00663798" w:rsidRPr="005D40B0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lastRenderedPageBreak/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0B2E" w14:textId="77777777" w:rsidR="00387FB6" w:rsidRDefault="00387FB6">
      <w:r>
        <w:separator/>
      </w:r>
    </w:p>
  </w:endnote>
  <w:endnote w:type="continuationSeparator" w:id="0">
    <w:p w14:paraId="362021C6" w14:textId="77777777" w:rsidR="00387FB6" w:rsidRDefault="0038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59BBD" w14:textId="77777777" w:rsidR="00387FB6" w:rsidRDefault="00387FB6">
      <w:r>
        <w:separator/>
      </w:r>
    </w:p>
  </w:footnote>
  <w:footnote w:type="continuationSeparator" w:id="0">
    <w:p w14:paraId="4148EB4B" w14:textId="77777777" w:rsidR="00387FB6" w:rsidRDefault="0038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14B1D"/>
    <w:rsid w:val="000814DB"/>
    <w:rsid w:val="00092CDD"/>
    <w:rsid w:val="000B0745"/>
    <w:rsid w:val="000B21FE"/>
    <w:rsid w:val="000E5B73"/>
    <w:rsid w:val="001329CB"/>
    <w:rsid w:val="00135B4D"/>
    <w:rsid w:val="00143E5C"/>
    <w:rsid w:val="00186BC4"/>
    <w:rsid w:val="00187991"/>
    <w:rsid w:val="001C700E"/>
    <w:rsid w:val="001E012D"/>
    <w:rsid w:val="001F6420"/>
    <w:rsid w:val="00230FCC"/>
    <w:rsid w:val="00275AC7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8220A"/>
    <w:rsid w:val="00387FB6"/>
    <w:rsid w:val="00396AFB"/>
    <w:rsid w:val="003A0BB5"/>
    <w:rsid w:val="003A21C7"/>
    <w:rsid w:val="003A6F13"/>
    <w:rsid w:val="003E5AD9"/>
    <w:rsid w:val="00406E3C"/>
    <w:rsid w:val="00416A5B"/>
    <w:rsid w:val="0042148E"/>
    <w:rsid w:val="00426F3E"/>
    <w:rsid w:val="00445EB5"/>
    <w:rsid w:val="00450FFF"/>
    <w:rsid w:val="0048260E"/>
    <w:rsid w:val="004826D3"/>
    <w:rsid w:val="004958FD"/>
    <w:rsid w:val="004B05E3"/>
    <w:rsid w:val="004B363A"/>
    <w:rsid w:val="004B5365"/>
    <w:rsid w:val="004B5C59"/>
    <w:rsid w:val="004C16A8"/>
    <w:rsid w:val="004D1281"/>
    <w:rsid w:val="004E496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84727"/>
    <w:rsid w:val="00585651"/>
    <w:rsid w:val="005A73F8"/>
    <w:rsid w:val="005B5AC1"/>
    <w:rsid w:val="005C65C0"/>
    <w:rsid w:val="005D40B0"/>
    <w:rsid w:val="005E2108"/>
    <w:rsid w:val="006340CD"/>
    <w:rsid w:val="0063435E"/>
    <w:rsid w:val="006479BB"/>
    <w:rsid w:val="006604B0"/>
    <w:rsid w:val="00663798"/>
    <w:rsid w:val="0068254D"/>
    <w:rsid w:val="00685DC7"/>
    <w:rsid w:val="00686238"/>
    <w:rsid w:val="006C2B62"/>
    <w:rsid w:val="006D0319"/>
    <w:rsid w:val="007100F8"/>
    <w:rsid w:val="00747645"/>
    <w:rsid w:val="00767B56"/>
    <w:rsid w:val="00777928"/>
    <w:rsid w:val="00780721"/>
    <w:rsid w:val="007A452E"/>
    <w:rsid w:val="007D0FC4"/>
    <w:rsid w:val="007F4464"/>
    <w:rsid w:val="007F4A5C"/>
    <w:rsid w:val="00811C90"/>
    <w:rsid w:val="00812ED7"/>
    <w:rsid w:val="00832C86"/>
    <w:rsid w:val="008347F6"/>
    <w:rsid w:val="00841A1E"/>
    <w:rsid w:val="00851752"/>
    <w:rsid w:val="008D4CDD"/>
    <w:rsid w:val="008E27BA"/>
    <w:rsid w:val="008E3B8B"/>
    <w:rsid w:val="008E63D0"/>
    <w:rsid w:val="00937024"/>
    <w:rsid w:val="00937E1B"/>
    <w:rsid w:val="00956357"/>
    <w:rsid w:val="0096603F"/>
    <w:rsid w:val="00994638"/>
    <w:rsid w:val="009964B5"/>
    <w:rsid w:val="009A0D10"/>
    <w:rsid w:val="009B1D59"/>
    <w:rsid w:val="009C0A71"/>
    <w:rsid w:val="00A05C86"/>
    <w:rsid w:val="00A07670"/>
    <w:rsid w:val="00A34B43"/>
    <w:rsid w:val="00A408F4"/>
    <w:rsid w:val="00A45B0C"/>
    <w:rsid w:val="00A62BD8"/>
    <w:rsid w:val="00A74C83"/>
    <w:rsid w:val="00A75494"/>
    <w:rsid w:val="00A80EC8"/>
    <w:rsid w:val="00A905C4"/>
    <w:rsid w:val="00AB22D1"/>
    <w:rsid w:val="00AB68E1"/>
    <w:rsid w:val="00AC1705"/>
    <w:rsid w:val="00AC5227"/>
    <w:rsid w:val="00AD4FF0"/>
    <w:rsid w:val="00AF2E22"/>
    <w:rsid w:val="00B126B8"/>
    <w:rsid w:val="00B42F90"/>
    <w:rsid w:val="00B47DBF"/>
    <w:rsid w:val="00B70522"/>
    <w:rsid w:val="00B70940"/>
    <w:rsid w:val="00B82748"/>
    <w:rsid w:val="00BA3C51"/>
    <w:rsid w:val="00BF459A"/>
    <w:rsid w:val="00C04B20"/>
    <w:rsid w:val="00C04D14"/>
    <w:rsid w:val="00C16AE9"/>
    <w:rsid w:val="00C16D5C"/>
    <w:rsid w:val="00C229AC"/>
    <w:rsid w:val="00C52484"/>
    <w:rsid w:val="00C66862"/>
    <w:rsid w:val="00C718AF"/>
    <w:rsid w:val="00CB6DB1"/>
    <w:rsid w:val="00CB72F3"/>
    <w:rsid w:val="00CC2F28"/>
    <w:rsid w:val="00CC34BF"/>
    <w:rsid w:val="00D33B59"/>
    <w:rsid w:val="00D3468F"/>
    <w:rsid w:val="00D525C2"/>
    <w:rsid w:val="00D55FB0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40011"/>
    <w:rsid w:val="00E44835"/>
    <w:rsid w:val="00E90765"/>
    <w:rsid w:val="00E91FDF"/>
    <w:rsid w:val="00EA5481"/>
    <w:rsid w:val="00EA7891"/>
    <w:rsid w:val="00EB0EF1"/>
    <w:rsid w:val="00EF3CD2"/>
    <w:rsid w:val="00F10375"/>
    <w:rsid w:val="00F2461F"/>
    <w:rsid w:val="00F2574A"/>
    <w:rsid w:val="00F32C77"/>
    <w:rsid w:val="00F73E7D"/>
    <w:rsid w:val="00F779E2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Zielińska Monika (PSG)</cp:lastModifiedBy>
  <cp:revision>57</cp:revision>
  <cp:lastPrinted>2012-12-20T07:20:00Z</cp:lastPrinted>
  <dcterms:created xsi:type="dcterms:W3CDTF">2020-10-12T10:16:00Z</dcterms:created>
  <dcterms:modified xsi:type="dcterms:W3CDTF">2026-08-26T09:42:00Z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